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F81873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F81873">
        <w:rPr>
          <w:rFonts w:ascii="Times New Roman" w:hAnsi="Times New Roman" w:cs="Times New Roman"/>
          <w:b/>
          <w:sz w:val="32"/>
          <w:szCs w:val="26"/>
        </w:rPr>
        <w:t>1391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F81873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F81873" w:rsidRDefault="00F81873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A6378" w:rsidRDefault="005E3434" w:rsidP="000B326F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0B326F">
        <w:rPr>
          <w:rFonts w:ascii="Times New Roman" w:hAnsi="Times New Roman" w:cs="Times New Roman"/>
          <w:b/>
          <w:sz w:val="28"/>
          <w:szCs w:val="28"/>
        </w:rPr>
        <w:t>INDICO</w:t>
      </w:r>
      <w:r w:rsidR="00061A60" w:rsidRPr="000B3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873">
        <w:rPr>
          <w:rFonts w:ascii="Times New Roman" w:hAnsi="Times New Roman" w:cs="Times New Roman"/>
          <w:b/>
          <w:sz w:val="28"/>
          <w:szCs w:val="28"/>
        </w:rPr>
        <w:t>À</w:t>
      </w:r>
      <w:r w:rsidRPr="000B326F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0B326F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</w:t>
      </w:r>
      <w:r w:rsidR="000C27A5" w:rsidRPr="000B326F">
        <w:rPr>
          <w:rFonts w:ascii="Times New Roman" w:hAnsi="Times New Roman" w:cs="Times New Roman"/>
          <w:sz w:val="28"/>
          <w:szCs w:val="28"/>
        </w:rPr>
        <w:t xml:space="preserve"> providências junto à Secretaria </w:t>
      </w:r>
      <w:r w:rsidR="004B3E02" w:rsidRPr="000B326F">
        <w:rPr>
          <w:rFonts w:ascii="Times New Roman" w:hAnsi="Times New Roman" w:cs="Times New Roman"/>
          <w:sz w:val="28"/>
          <w:szCs w:val="28"/>
        </w:rPr>
        <w:t>competente</w:t>
      </w:r>
      <w:r w:rsidR="00061A60" w:rsidRPr="000B326F">
        <w:rPr>
          <w:rFonts w:ascii="Times New Roman" w:hAnsi="Times New Roman" w:cs="Times New Roman"/>
          <w:sz w:val="28"/>
          <w:szCs w:val="28"/>
        </w:rPr>
        <w:t>,</w:t>
      </w:r>
      <w:r w:rsidR="00F81873">
        <w:rPr>
          <w:rFonts w:ascii="Times New Roman" w:hAnsi="Times New Roman" w:cs="Times New Roman"/>
          <w:sz w:val="28"/>
          <w:szCs w:val="28"/>
        </w:rPr>
        <w:t xml:space="preserve"> </w:t>
      </w:r>
      <w:r w:rsidR="003104F2" w:rsidRPr="000B326F">
        <w:rPr>
          <w:rFonts w:ascii="Times New Roman" w:hAnsi="Times New Roman" w:cs="Times New Roman"/>
          <w:sz w:val="28"/>
          <w:szCs w:val="28"/>
        </w:rPr>
        <w:t>para que seja</w:t>
      </w:r>
      <w:r w:rsidR="00F81873">
        <w:rPr>
          <w:rFonts w:ascii="Times New Roman" w:hAnsi="Times New Roman" w:cs="Times New Roman"/>
          <w:sz w:val="28"/>
          <w:szCs w:val="28"/>
        </w:rPr>
        <w:t xml:space="preserve"> </w:t>
      </w:r>
      <w:r w:rsidR="003B16D9">
        <w:rPr>
          <w:rFonts w:ascii="Times New Roman" w:hAnsi="Times New Roman" w:cs="Times New Roman"/>
          <w:sz w:val="28"/>
          <w:szCs w:val="28"/>
        </w:rPr>
        <w:t xml:space="preserve">realizado </w:t>
      </w:r>
      <w:r w:rsidR="000B4169">
        <w:rPr>
          <w:rFonts w:ascii="Times New Roman" w:hAnsi="Times New Roman" w:cs="Times New Roman"/>
          <w:sz w:val="28"/>
          <w:szCs w:val="28"/>
        </w:rPr>
        <w:t xml:space="preserve">em CARÁTER DE URGÊNCIA a canalização do </w:t>
      </w:r>
      <w:r w:rsidR="00F81873">
        <w:rPr>
          <w:rFonts w:ascii="Times New Roman" w:hAnsi="Times New Roman" w:cs="Times New Roman"/>
          <w:sz w:val="28"/>
          <w:szCs w:val="28"/>
        </w:rPr>
        <w:t>C</w:t>
      </w:r>
      <w:r w:rsidR="00C442F3">
        <w:rPr>
          <w:rFonts w:ascii="Times New Roman" w:hAnsi="Times New Roman" w:cs="Times New Roman"/>
          <w:sz w:val="28"/>
          <w:szCs w:val="28"/>
        </w:rPr>
        <w:t>ó</w:t>
      </w:r>
      <w:r w:rsidR="000B4169">
        <w:rPr>
          <w:rFonts w:ascii="Times New Roman" w:hAnsi="Times New Roman" w:cs="Times New Roman"/>
          <w:sz w:val="28"/>
          <w:szCs w:val="28"/>
        </w:rPr>
        <w:t xml:space="preserve">rrego </w:t>
      </w:r>
      <w:r w:rsidR="00F81873">
        <w:rPr>
          <w:rFonts w:ascii="Times New Roman" w:hAnsi="Times New Roman" w:cs="Times New Roman"/>
          <w:sz w:val="28"/>
          <w:szCs w:val="28"/>
        </w:rPr>
        <w:t xml:space="preserve">localizado no </w:t>
      </w:r>
      <w:r w:rsidR="000B4169">
        <w:rPr>
          <w:rFonts w:ascii="Times New Roman" w:hAnsi="Times New Roman" w:cs="Times New Roman"/>
          <w:sz w:val="28"/>
          <w:szCs w:val="28"/>
        </w:rPr>
        <w:t xml:space="preserve"> Jardim Nicea,</w:t>
      </w:r>
      <w:r w:rsidR="00F81873">
        <w:rPr>
          <w:rFonts w:ascii="Times New Roman" w:hAnsi="Times New Roman" w:cs="Times New Roman"/>
          <w:sz w:val="28"/>
          <w:szCs w:val="28"/>
        </w:rPr>
        <w:t xml:space="preserve"> </w:t>
      </w:r>
      <w:r w:rsidR="003F1C71" w:rsidRPr="003B16D9">
        <w:rPr>
          <w:rFonts w:ascii="Times New Roman" w:hAnsi="Times New Roman" w:cs="Times New Roman"/>
          <w:sz w:val="28"/>
          <w:szCs w:val="28"/>
        </w:rPr>
        <w:t>neste município</w:t>
      </w:r>
      <w:r w:rsidR="003F1C71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E575CE" w:rsidRDefault="00E575C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A340E9" w:rsidRDefault="005417D4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F81873">
        <w:rPr>
          <w:rFonts w:ascii="Times New Roman" w:hAnsi="Times New Roman" w:cs="Times New Roman"/>
          <w:sz w:val="28"/>
          <w:szCs w:val="26"/>
        </w:rPr>
        <w:t xml:space="preserve"> </w:t>
      </w:r>
      <w:r w:rsidR="00A5100E">
        <w:rPr>
          <w:rFonts w:ascii="Times New Roman" w:hAnsi="Times New Roman" w:cs="Times New Roman"/>
          <w:sz w:val="28"/>
          <w:szCs w:val="26"/>
        </w:rPr>
        <w:t xml:space="preserve">pois </w:t>
      </w:r>
      <w:r w:rsidR="000B4169">
        <w:rPr>
          <w:rFonts w:ascii="Times New Roman" w:hAnsi="Times New Roman" w:cs="Times New Roman"/>
          <w:sz w:val="28"/>
          <w:szCs w:val="26"/>
        </w:rPr>
        <w:t xml:space="preserve">o córrego encontra-se aberto, provocando enchentes na </w:t>
      </w:r>
      <w:r w:rsidR="00F81873">
        <w:rPr>
          <w:rFonts w:ascii="Times New Roman" w:hAnsi="Times New Roman" w:cs="Times New Roman"/>
          <w:sz w:val="28"/>
          <w:szCs w:val="26"/>
        </w:rPr>
        <w:t>Re</w:t>
      </w:r>
      <w:r w:rsidR="000B4169">
        <w:rPr>
          <w:rFonts w:ascii="Times New Roman" w:hAnsi="Times New Roman" w:cs="Times New Roman"/>
          <w:sz w:val="28"/>
          <w:szCs w:val="26"/>
        </w:rPr>
        <w:t>gião.</w:t>
      </w:r>
    </w:p>
    <w:p w:rsidR="00A340E9" w:rsidRDefault="00A340E9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F81873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98225C">
        <w:rPr>
          <w:rFonts w:ascii="Times New Roman" w:hAnsi="Times New Roman" w:cs="Times New Roman"/>
          <w:sz w:val="28"/>
          <w:szCs w:val="26"/>
        </w:rPr>
        <w:t xml:space="preserve">Braz, </w:t>
      </w:r>
      <w:r w:rsidR="00BD1F47">
        <w:rPr>
          <w:rFonts w:ascii="Times New Roman" w:hAnsi="Times New Roman" w:cs="Times New Roman"/>
          <w:sz w:val="28"/>
          <w:szCs w:val="26"/>
        </w:rPr>
        <w:t>em 05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F81873">
        <w:rPr>
          <w:rFonts w:ascii="Times New Roman" w:hAnsi="Times New Roman" w:cs="Times New Roman"/>
          <w:sz w:val="28"/>
          <w:szCs w:val="26"/>
        </w:rPr>
        <w:t>junho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E3434" w:rsidRPr="00DC1836" w:rsidRDefault="005E3434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lastRenderedPageBreak/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1371A0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642" w:rsidRDefault="008E1642" w:rsidP="005E3434">
      <w:pPr>
        <w:spacing w:after="0" w:line="240" w:lineRule="auto"/>
      </w:pPr>
      <w:r>
        <w:separator/>
      </w:r>
    </w:p>
  </w:endnote>
  <w:endnote w:type="continuationSeparator" w:id="1">
    <w:p w:rsidR="008E1642" w:rsidRDefault="008E1642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642" w:rsidRDefault="008E1642" w:rsidP="005E3434">
      <w:pPr>
        <w:spacing w:after="0" w:line="240" w:lineRule="auto"/>
      </w:pPr>
      <w:r>
        <w:separator/>
      </w:r>
    </w:p>
  </w:footnote>
  <w:footnote w:type="continuationSeparator" w:id="1">
    <w:p w:rsidR="008E1642" w:rsidRDefault="008E1642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6046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7EFE"/>
    <w:rsid w:val="000570CC"/>
    <w:rsid w:val="00061A60"/>
    <w:rsid w:val="000659C7"/>
    <w:rsid w:val="00084537"/>
    <w:rsid w:val="000B326F"/>
    <w:rsid w:val="000B4169"/>
    <w:rsid w:val="000C1DCB"/>
    <w:rsid w:val="000C27A5"/>
    <w:rsid w:val="000D315D"/>
    <w:rsid w:val="000E38C5"/>
    <w:rsid w:val="000F05B3"/>
    <w:rsid w:val="000F4375"/>
    <w:rsid w:val="000F45EA"/>
    <w:rsid w:val="000F5591"/>
    <w:rsid w:val="0010009A"/>
    <w:rsid w:val="00102302"/>
    <w:rsid w:val="00104D71"/>
    <w:rsid w:val="001074DE"/>
    <w:rsid w:val="0010790C"/>
    <w:rsid w:val="00116030"/>
    <w:rsid w:val="00116AF2"/>
    <w:rsid w:val="0011747B"/>
    <w:rsid w:val="00121B34"/>
    <w:rsid w:val="00122E6D"/>
    <w:rsid w:val="00130AC4"/>
    <w:rsid w:val="001371A0"/>
    <w:rsid w:val="0013737D"/>
    <w:rsid w:val="00143EB1"/>
    <w:rsid w:val="00146DA6"/>
    <w:rsid w:val="00162609"/>
    <w:rsid w:val="001668C3"/>
    <w:rsid w:val="00177AB6"/>
    <w:rsid w:val="00184452"/>
    <w:rsid w:val="0018749E"/>
    <w:rsid w:val="00187A51"/>
    <w:rsid w:val="001958F3"/>
    <w:rsid w:val="001B66D6"/>
    <w:rsid w:val="001C5CE7"/>
    <w:rsid w:val="001D2DCC"/>
    <w:rsid w:val="001D426F"/>
    <w:rsid w:val="001E3FB5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86B01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54028"/>
    <w:rsid w:val="003545E6"/>
    <w:rsid w:val="003715CA"/>
    <w:rsid w:val="00375AE9"/>
    <w:rsid w:val="00380291"/>
    <w:rsid w:val="00394FEC"/>
    <w:rsid w:val="00397483"/>
    <w:rsid w:val="003A18B5"/>
    <w:rsid w:val="003B16D9"/>
    <w:rsid w:val="003B1BAB"/>
    <w:rsid w:val="003C1BAA"/>
    <w:rsid w:val="003C1F81"/>
    <w:rsid w:val="003D04B9"/>
    <w:rsid w:val="003D6194"/>
    <w:rsid w:val="003E496D"/>
    <w:rsid w:val="003E4F8C"/>
    <w:rsid w:val="003F1C71"/>
    <w:rsid w:val="003F544C"/>
    <w:rsid w:val="00403166"/>
    <w:rsid w:val="00414E22"/>
    <w:rsid w:val="00427354"/>
    <w:rsid w:val="004400AB"/>
    <w:rsid w:val="00446463"/>
    <w:rsid w:val="00465747"/>
    <w:rsid w:val="00470D65"/>
    <w:rsid w:val="004731E8"/>
    <w:rsid w:val="0047715A"/>
    <w:rsid w:val="00492284"/>
    <w:rsid w:val="004A1B26"/>
    <w:rsid w:val="004A6910"/>
    <w:rsid w:val="004B3E02"/>
    <w:rsid w:val="004C19E4"/>
    <w:rsid w:val="004C43DA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B1328"/>
    <w:rsid w:val="005C0A71"/>
    <w:rsid w:val="005C171C"/>
    <w:rsid w:val="005C4546"/>
    <w:rsid w:val="005C5248"/>
    <w:rsid w:val="005E3434"/>
    <w:rsid w:val="005E4B46"/>
    <w:rsid w:val="00602B1B"/>
    <w:rsid w:val="0060461E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85A1D"/>
    <w:rsid w:val="006866A8"/>
    <w:rsid w:val="006A7D81"/>
    <w:rsid w:val="006B37D3"/>
    <w:rsid w:val="006B5F08"/>
    <w:rsid w:val="006C33A4"/>
    <w:rsid w:val="006C7E0F"/>
    <w:rsid w:val="007012F2"/>
    <w:rsid w:val="00703301"/>
    <w:rsid w:val="00704F46"/>
    <w:rsid w:val="00706543"/>
    <w:rsid w:val="00724503"/>
    <w:rsid w:val="00733396"/>
    <w:rsid w:val="007434F3"/>
    <w:rsid w:val="0075032B"/>
    <w:rsid w:val="007672F0"/>
    <w:rsid w:val="00771045"/>
    <w:rsid w:val="007830D1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815F0"/>
    <w:rsid w:val="008833F8"/>
    <w:rsid w:val="0088406F"/>
    <w:rsid w:val="008868C0"/>
    <w:rsid w:val="008A5CE0"/>
    <w:rsid w:val="008C18BF"/>
    <w:rsid w:val="008D5466"/>
    <w:rsid w:val="008D7EB2"/>
    <w:rsid w:val="008E1642"/>
    <w:rsid w:val="008E5474"/>
    <w:rsid w:val="008E6490"/>
    <w:rsid w:val="008F43A7"/>
    <w:rsid w:val="009046CE"/>
    <w:rsid w:val="00904730"/>
    <w:rsid w:val="00921C41"/>
    <w:rsid w:val="00931D75"/>
    <w:rsid w:val="00941FD0"/>
    <w:rsid w:val="009464B4"/>
    <w:rsid w:val="0095387F"/>
    <w:rsid w:val="009551D7"/>
    <w:rsid w:val="00965CB8"/>
    <w:rsid w:val="00974D61"/>
    <w:rsid w:val="0098225C"/>
    <w:rsid w:val="009A10E3"/>
    <w:rsid w:val="009A298C"/>
    <w:rsid w:val="009B5246"/>
    <w:rsid w:val="009E04DD"/>
    <w:rsid w:val="009F145E"/>
    <w:rsid w:val="009F30B9"/>
    <w:rsid w:val="00A0275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B6330"/>
    <w:rsid w:val="00AD0CF4"/>
    <w:rsid w:val="00AE2D28"/>
    <w:rsid w:val="00AE58C7"/>
    <w:rsid w:val="00AE7082"/>
    <w:rsid w:val="00AF4F54"/>
    <w:rsid w:val="00B04A72"/>
    <w:rsid w:val="00B10C2E"/>
    <w:rsid w:val="00B15122"/>
    <w:rsid w:val="00B352F0"/>
    <w:rsid w:val="00B3694D"/>
    <w:rsid w:val="00B46FF9"/>
    <w:rsid w:val="00B474E5"/>
    <w:rsid w:val="00B53F6A"/>
    <w:rsid w:val="00B5501D"/>
    <w:rsid w:val="00B60316"/>
    <w:rsid w:val="00B6734D"/>
    <w:rsid w:val="00B71715"/>
    <w:rsid w:val="00B8495F"/>
    <w:rsid w:val="00B8789B"/>
    <w:rsid w:val="00B939B4"/>
    <w:rsid w:val="00BA6803"/>
    <w:rsid w:val="00BA6FF1"/>
    <w:rsid w:val="00BC0F15"/>
    <w:rsid w:val="00BC782E"/>
    <w:rsid w:val="00BD1F47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442F3"/>
    <w:rsid w:val="00C50CBB"/>
    <w:rsid w:val="00C510C8"/>
    <w:rsid w:val="00C521CD"/>
    <w:rsid w:val="00C54121"/>
    <w:rsid w:val="00C62F40"/>
    <w:rsid w:val="00C76298"/>
    <w:rsid w:val="00C80506"/>
    <w:rsid w:val="00C81F0B"/>
    <w:rsid w:val="00C922B4"/>
    <w:rsid w:val="00CA30A2"/>
    <w:rsid w:val="00CA4C3B"/>
    <w:rsid w:val="00CA5E98"/>
    <w:rsid w:val="00CB372D"/>
    <w:rsid w:val="00CC46D9"/>
    <w:rsid w:val="00CC60EC"/>
    <w:rsid w:val="00CF3421"/>
    <w:rsid w:val="00CF4BD3"/>
    <w:rsid w:val="00CF6824"/>
    <w:rsid w:val="00CF76E3"/>
    <w:rsid w:val="00D104E8"/>
    <w:rsid w:val="00D126FA"/>
    <w:rsid w:val="00D146B0"/>
    <w:rsid w:val="00D148CE"/>
    <w:rsid w:val="00D202F5"/>
    <w:rsid w:val="00D21449"/>
    <w:rsid w:val="00D21BCB"/>
    <w:rsid w:val="00D30182"/>
    <w:rsid w:val="00D370C9"/>
    <w:rsid w:val="00D52B8D"/>
    <w:rsid w:val="00D571CB"/>
    <w:rsid w:val="00D7718D"/>
    <w:rsid w:val="00D9465D"/>
    <w:rsid w:val="00DA5441"/>
    <w:rsid w:val="00DA786F"/>
    <w:rsid w:val="00DB0E70"/>
    <w:rsid w:val="00DC1836"/>
    <w:rsid w:val="00DE122C"/>
    <w:rsid w:val="00DE5845"/>
    <w:rsid w:val="00DF0B99"/>
    <w:rsid w:val="00DF78E9"/>
    <w:rsid w:val="00E00EE0"/>
    <w:rsid w:val="00E02C67"/>
    <w:rsid w:val="00E34DB5"/>
    <w:rsid w:val="00E56238"/>
    <w:rsid w:val="00E575CE"/>
    <w:rsid w:val="00E729DF"/>
    <w:rsid w:val="00E76879"/>
    <w:rsid w:val="00E90A83"/>
    <w:rsid w:val="00E9229B"/>
    <w:rsid w:val="00ED01D4"/>
    <w:rsid w:val="00ED2719"/>
    <w:rsid w:val="00EE2C9F"/>
    <w:rsid w:val="00EE3470"/>
    <w:rsid w:val="00F25D6F"/>
    <w:rsid w:val="00F36CC2"/>
    <w:rsid w:val="00F6290D"/>
    <w:rsid w:val="00F6597C"/>
    <w:rsid w:val="00F75A9B"/>
    <w:rsid w:val="00F76938"/>
    <w:rsid w:val="00F77C4E"/>
    <w:rsid w:val="00F81873"/>
    <w:rsid w:val="00F90542"/>
    <w:rsid w:val="00F941B7"/>
    <w:rsid w:val="00FA78EE"/>
    <w:rsid w:val="00FA7C34"/>
    <w:rsid w:val="00FC3D89"/>
    <w:rsid w:val="00FD0D4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  <w:style w:type="paragraph" w:styleId="PargrafodaLista">
    <w:name w:val="List Paragraph"/>
    <w:basedOn w:val="Normal"/>
    <w:uiPriority w:val="34"/>
    <w:qFormat/>
    <w:rsid w:val="004A1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9</cp:revision>
  <cp:lastPrinted>2017-05-15T17:03:00Z</cp:lastPrinted>
  <dcterms:created xsi:type="dcterms:W3CDTF">2017-06-05T18:23:00Z</dcterms:created>
  <dcterms:modified xsi:type="dcterms:W3CDTF">2017-06-05T19:37:00Z</dcterms:modified>
</cp:coreProperties>
</file>