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1C" w:rsidRPr="00776759" w:rsidRDefault="00E5340C" w:rsidP="00776759">
      <w:pPr>
        <w:autoSpaceDE w:val="0"/>
        <w:autoSpaceDN w:val="0"/>
        <w:adjustRightInd w:val="0"/>
        <w:spacing w:line="496" w:lineRule="atLeast"/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</w:t>
      </w:r>
      <w:r w:rsidR="0055281C" w:rsidRPr="00776759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Requerime</w:t>
      </w:r>
      <w:r w:rsidR="0016754B" w:rsidRPr="00776759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nto nº    </w:t>
      </w:r>
      <w:r w:rsidR="009C22EF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122</w:t>
      </w:r>
      <w:bookmarkStart w:id="0" w:name="_GoBack"/>
      <w:bookmarkEnd w:id="0"/>
      <w:r w:rsidR="0016754B" w:rsidRPr="00776759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     / 2015</w:t>
      </w:r>
    </w:p>
    <w:p w:rsidR="009D0C1F" w:rsidRDefault="009D0C1F" w:rsidP="00863359">
      <w:pPr>
        <w:autoSpaceDE w:val="0"/>
        <w:autoSpaceDN w:val="0"/>
        <w:adjustRightInd w:val="0"/>
        <w:spacing w:line="496" w:lineRule="atLeas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20C3F" w:rsidRPr="00DB76D4" w:rsidRDefault="009D0C1F" w:rsidP="0016754B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Considerando que: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Os ônibus da Empresa Metropolitana de Transportes Urbanos – EMTU/SP que fazem a linha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Armênia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- SP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- Parque Piratininga – Itaquaquecetuba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com terminal localizado na Rua Joaquim Caetano esquina com a Estrada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Água Chata</w:t>
      </w:r>
      <w:r w:rsidR="00E87E3F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compreende 3 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>três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linhas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>intermunicipais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0D69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54B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possui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uma demanda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grande de usuários</w:t>
      </w:r>
      <w:r w:rsidR="00306DE4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com a construção do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>recuo para os ônibus se faz necessário a construção de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0D69">
        <w:rPr>
          <w:rFonts w:ascii="Times New Roman" w:hAnsi="Times New Roman" w:cs="Times New Roman"/>
          <w:bCs/>
          <w:color w:val="000000"/>
          <w:sz w:val="28"/>
          <w:szCs w:val="28"/>
        </w:rPr>
        <w:t>novos abrigos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 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>seis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C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ao </w:t>
      </w:r>
      <w:r w:rsidR="00E87E3F">
        <w:rPr>
          <w:rFonts w:ascii="Times New Roman" w:hAnsi="Times New Roman" w:cs="Times New Roman"/>
          <w:bCs/>
          <w:color w:val="000000"/>
          <w:sz w:val="28"/>
          <w:szCs w:val="28"/>
        </w:rPr>
        <w:t>todo.</w:t>
      </w:r>
      <w:r w:rsidR="000454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244D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Esta</w:t>
      </w:r>
      <w:r w:rsidR="00F354B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é uma reivindicação dos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usuários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que com a implantação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4B9" w:rsidRPr="00306DE4">
        <w:rPr>
          <w:rFonts w:ascii="Times New Roman" w:hAnsi="Times New Roman" w:cs="Times New Roman"/>
          <w:color w:val="000000"/>
          <w:sz w:val="28"/>
          <w:szCs w:val="28"/>
        </w:rPr>
        <w:t>das</w:t>
      </w:r>
      <w:r w:rsidR="000454B6">
        <w:rPr>
          <w:rFonts w:ascii="Times New Roman" w:hAnsi="Times New Roman" w:cs="Times New Roman"/>
          <w:color w:val="000000"/>
          <w:sz w:val="28"/>
          <w:szCs w:val="28"/>
        </w:rPr>
        <w:t xml:space="preserve"> devidas</w:t>
      </w:r>
      <w:r w:rsidR="00E87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4B9" w:rsidRPr="00306DE4">
        <w:rPr>
          <w:rFonts w:ascii="Times New Roman" w:hAnsi="Times New Roman" w:cs="Times New Roman"/>
          <w:color w:val="000000"/>
          <w:sz w:val="28"/>
          <w:szCs w:val="28"/>
        </w:rPr>
        <w:t>coberturas</w:t>
      </w:r>
      <w:r w:rsidR="00E87E3F">
        <w:rPr>
          <w:rFonts w:ascii="Times New Roman" w:hAnsi="Times New Roman" w:cs="Times New Roman"/>
          <w:color w:val="000000"/>
          <w:sz w:val="28"/>
          <w:szCs w:val="28"/>
        </w:rPr>
        <w:t xml:space="preserve"> irão </w:t>
      </w:r>
      <w:r w:rsidR="00110D69">
        <w:rPr>
          <w:rFonts w:ascii="Times New Roman" w:hAnsi="Times New Roman" w:cs="Times New Roman"/>
          <w:color w:val="000000"/>
          <w:sz w:val="28"/>
          <w:szCs w:val="28"/>
        </w:rPr>
        <w:t>proporcionar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mais conforto para as pessoas que esperam por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transporte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nessa localidade, podendo assim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A8">
        <w:rPr>
          <w:rFonts w:ascii="Times New Roman" w:hAnsi="Times New Roman" w:cs="Times New Roman"/>
          <w:color w:val="000000"/>
          <w:sz w:val="28"/>
          <w:szCs w:val="28"/>
        </w:rPr>
        <w:t>se proteger do sol e da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chuva.</w:t>
      </w:r>
      <w:r w:rsidR="00120C3F" w:rsidRPr="00DB7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</w:p>
    <w:p w:rsidR="009C5851" w:rsidRDefault="009C5851" w:rsidP="009C5851">
      <w:pPr>
        <w:autoSpaceDE w:val="0"/>
        <w:autoSpaceDN w:val="0"/>
        <w:adjustRightInd w:val="0"/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</w:p>
    <w:p w:rsidR="009C5851" w:rsidRDefault="005A4C33" w:rsidP="0016754B">
      <w:pPr>
        <w:autoSpaceDE w:val="0"/>
        <w:autoSpaceDN w:val="0"/>
        <w:adjustRightInd w:val="0"/>
        <w:spacing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A50AB">
        <w:rPr>
          <w:rFonts w:ascii="Times New Roman" w:hAnsi="Times New Roman" w:cs="Times New Roman"/>
          <w:sz w:val="28"/>
          <w:szCs w:val="28"/>
        </w:rPr>
        <w:t>Requeiro à Mesa</w:t>
      </w:r>
      <w:r w:rsidR="004E4D00">
        <w:rPr>
          <w:rFonts w:ascii="Times New Roman" w:hAnsi="Times New Roman" w:cs="Times New Roman"/>
          <w:sz w:val="28"/>
          <w:szCs w:val="28"/>
        </w:rPr>
        <w:t>,</w:t>
      </w:r>
      <w:r w:rsidRPr="00BA50AB">
        <w:rPr>
          <w:rFonts w:ascii="Times New Roman" w:hAnsi="Times New Roman" w:cs="Times New Roman"/>
          <w:sz w:val="28"/>
          <w:szCs w:val="28"/>
        </w:rPr>
        <w:t xml:space="preserve"> observadas as formalidades regimenta</w:t>
      </w:r>
      <w:r w:rsidR="00120C3F">
        <w:rPr>
          <w:rFonts w:ascii="Times New Roman" w:hAnsi="Times New Roman" w:cs="Times New Roman"/>
          <w:sz w:val="28"/>
          <w:szCs w:val="28"/>
        </w:rPr>
        <w:t>is para que seja oficiada</w:t>
      </w:r>
      <w:r w:rsidR="00BA50AB">
        <w:rPr>
          <w:rFonts w:ascii="Times New Roman" w:hAnsi="Times New Roman" w:cs="Times New Roman"/>
          <w:sz w:val="28"/>
          <w:szCs w:val="28"/>
        </w:rPr>
        <w:t xml:space="preserve"> </w:t>
      </w:r>
      <w:r w:rsidR="00BD407B">
        <w:rPr>
          <w:rFonts w:ascii="Times New Roman" w:hAnsi="Times New Roman" w:cs="Times New Roman"/>
          <w:sz w:val="28"/>
          <w:szCs w:val="28"/>
        </w:rPr>
        <w:t xml:space="preserve">à </w:t>
      </w:r>
      <w:r w:rsidR="00120C3F" w:rsidRPr="00120C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9D0C1F">
        <w:rPr>
          <w:rFonts w:ascii="Times New Roman" w:hAnsi="Times New Roman" w:cs="Times New Roman"/>
          <w:bCs/>
          <w:color w:val="000000"/>
          <w:sz w:val="28"/>
          <w:szCs w:val="28"/>
        </w:rPr>
        <w:t>Empresa Metropolitana de Transportes Urbanos – EMTU/SP</w:t>
      </w:r>
      <w:r w:rsidR="006C2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2159">
        <w:rPr>
          <w:rFonts w:ascii="Times New Roman" w:hAnsi="Times New Roman" w:cs="Times New Roman"/>
          <w:sz w:val="28"/>
          <w:szCs w:val="28"/>
        </w:rPr>
        <w:t>com cópia para a Secretaria dos Transportes Metropolitanos do Estado de São Paulo</w:t>
      </w:r>
      <w:r w:rsidR="00E5340C">
        <w:rPr>
          <w:rFonts w:ascii="Times New Roman" w:hAnsi="Times New Roman" w:cs="Times New Roman"/>
          <w:sz w:val="28"/>
          <w:szCs w:val="28"/>
        </w:rPr>
        <w:t>, ao Governador do Estado de São Paulo Geraldo Al</w:t>
      </w:r>
      <w:r w:rsidR="00E30A05">
        <w:rPr>
          <w:rFonts w:ascii="Times New Roman" w:hAnsi="Times New Roman" w:cs="Times New Roman"/>
          <w:sz w:val="28"/>
          <w:szCs w:val="28"/>
        </w:rPr>
        <w:t>ck</w:t>
      </w:r>
      <w:r w:rsidR="00E5340C">
        <w:rPr>
          <w:rFonts w:ascii="Times New Roman" w:hAnsi="Times New Roman" w:cs="Times New Roman"/>
          <w:sz w:val="28"/>
          <w:szCs w:val="28"/>
        </w:rPr>
        <w:t xml:space="preserve">min, com  cópia para o prefeito Municipal de Itaquaquecetuba  Mamoru  Nakashima,  </w:t>
      </w:r>
      <w:r w:rsidR="00D046F7">
        <w:rPr>
          <w:rFonts w:ascii="Times New Roman" w:hAnsi="Times New Roman" w:cs="Times New Roman"/>
          <w:sz w:val="28"/>
          <w:szCs w:val="28"/>
        </w:rPr>
        <w:t>Se</w:t>
      </w:r>
      <w:r w:rsidR="00E30A05">
        <w:rPr>
          <w:rFonts w:ascii="Times New Roman" w:hAnsi="Times New Roman" w:cs="Times New Roman"/>
          <w:sz w:val="28"/>
          <w:szCs w:val="28"/>
        </w:rPr>
        <w:t>-</w:t>
      </w:r>
      <w:r w:rsidR="00D046F7">
        <w:rPr>
          <w:rFonts w:ascii="Times New Roman" w:hAnsi="Times New Roman" w:cs="Times New Roman"/>
          <w:sz w:val="28"/>
          <w:szCs w:val="28"/>
        </w:rPr>
        <w:t>creta</w:t>
      </w:r>
      <w:r w:rsidR="006C2159">
        <w:rPr>
          <w:rFonts w:ascii="Times New Roman" w:hAnsi="Times New Roman" w:cs="Times New Roman"/>
          <w:sz w:val="28"/>
          <w:szCs w:val="28"/>
        </w:rPr>
        <w:t>ria Municipal d</w:t>
      </w:r>
      <w:r w:rsidR="008E6761">
        <w:rPr>
          <w:rFonts w:ascii="Times New Roman" w:hAnsi="Times New Roman" w:cs="Times New Roman"/>
          <w:sz w:val="28"/>
          <w:szCs w:val="28"/>
        </w:rPr>
        <w:t>e Transporte de Itaquaquecetuba</w:t>
      </w:r>
      <w:r w:rsidR="00E30A05">
        <w:rPr>
          <w:rFonts w:ascii="Times New Roman" w:hAnsi="Times New Roman" w:cs="Times New Roman"/>
          <w:sz w:val="28"/>
          <w:szCs w:val="28"/>
        </w:rPr>
        <w:t>,</w:t>
      </w:r>
      <w:r w:rsidR="00E5340C">
        <w:rPr>
          <w:rFonts w:ascii="Times New Roman" w:hAnsi="Times New Roman" w:cs="Times New Roman"/>
          <w:sz w:val="28"/>
          <w:szCs w:val="28"/>
        </w:rPr>
        <w:t xml:space="preserve"> </w:t>
      </w:r>
      <w:r w:rsidR="006C2159">
        <w:rPr>
          <w:rFonts w:ascii="Times New Roman" w:hAnsi="Times New Roman" w:cs="Times New Roman"/>
          <w:sz w:val="28"/>
          <w:szCs w:val="28"/>
        </w:rPr>
        <w:t xml:space="preserve"> </w:t>
      </w:r>
      <w:r w:rsidR="009C5851" w:rsidRPr="001109A9">
        <w:rPr>
          <w:rFonts w:ascii="Times New Roman" w:hAnsi="Times New Roman" w:cs="Times New Roman"/>
          <w:sz w:val="28"/>
          <w:szCs w:val="28"/>
        </w:rPr>
        <w:t>para que a resposta do</w:t>
      </w:r>
      <w:r w:rsidR="009C5851">
        <w:rPr>
          <w:rFonts w:ascii="Times New Roman" w:hAnsi="Times New Roman" w:cs="Times New Roman"/>
          <w:sz w:val="28"/>
          <w:szCs w:val="28"/>
        </w:rPr>
        <w:t xml:space="preserve"> presente requerimento venha re</w:t>
      </w:r>
      <w:r w:rsidR="009C5851" w:rsidRPr="001109A9">
        <w:rPr>
          <w:rFonts w:ascii="Times New Roman" w:hAnsi="Times New Roman" w:cs="Times New Roman"/>
          <w:sz w:val="28"/>
          <w:szCs w:val="28"/>
        </w:rPr>
        <w:t xml:space="preserve">vestida de fundamento legal. </w:t>
      </w:r>
    </w:p>
    <w:p w:rsidR="009C5851" w:rsidRDefault="009C5851" w:rsidP="009C5851">
      <w:pPr>
        <w:autoSpaceDE w:val="0"/>
        <w:autoSpaceDN w:val="0"/>
        <w:adjustRightInd w:val="0"/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1º</w:t>
      </w:r>
      <w:r w:rsidR="00BD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 alguma previsão de quando os </w:t>
      </w:r>
      <w:r w:rsidR="00B45AF5">
        <w:rPr>
          <w:rFonts w:ascii="Times New Roman" w:hAnsi="Times New Roman" w:cs="Times New Roman"/>
          <w:sz w:val="28"/>
          <w:szCs w:val="28"/>
        </w:rPr>
        <w:t xml:space="preserve"> novos </w:t>
      </w:r>
      <w:r>
        <w:rPr>
          <w:rFonts w:ascii="Times New Roman" w:hAnsi="Times New Roman" w:cs="Times New Roman"/>
          <w:sz w:val="28"/>
          <w:szCs w:val="28"/>
        </w:rPr>
        <w:t xml:space="preserve">pontos de ônibus </w:t>
      </w:r>
      <w:r w:rsidR="00B45AF5">
        <w:rPr>
          <w:rFonts w:ascii="Times New Roman" w:hAnsi="Times New Roman" w:cs="Times New Roman"/>
          <w:sz w:val="28"/>
          <w:szCs w:val="28"/>
        </w:rPr>
        <w:t xml:space="preserve"> serão instalados? </w:t>
      </w:r>
    </w:p>
    <w:p w:rsidR="00B45AF5" w:rsidRDefault="009C5851" w:rsidP="009C5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59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0A21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C0A21" w:rsidRPr="00E17647"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4659B1">
        <w:rPr>
          <w:rFonts w:ascii="Times New Roman" w:hAnsi="Times New Roman" w:cs="Times New Roman"/>
          <w:color w:val="000000"/>
          <w:sz w:val="28"/>
          <w:szCs w:val="28"/>
        </w:rPr>
        <w:t>eador Maurí</w:t>
      </w:r>
      <w:r w:rsidR="00F8155E">
        <w:rPr>
          <w:rFonts w:ascii="Times New Roman" w:hAnsi="Times New Roman" w:cs="Times New Roman"/>
          <w:color w:val="000000"/>
          <w:sz w:val="28"/>
          <w:szCs w:val="28"/>
        </w:rPr>
        <w:t>cio Alves Braz, em 03 de novembro</w:t>
      </w:r>
      <w:r w:rsidR="00B45AF5">
        <w:rPr>
          <w:rFonts w:ascii="Times New Roman" w:hAnsi="Times New Roman" w:cs="Times New Roman"/>
          <w:color w:val="000000"/>
          <w:sz w:val="28"/>
          <w:szCs w:val="28"/>
        </w:rPr>
        <w:t xml:space="preserve"> de 2015</w:t>
      </w:r>
      <w:r w:rsidR="008C0A21" w:rsidRPr="00E17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04E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4E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55E" w:rsidRDefault="00F8155E" w:rsidP="00D6404E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</w:p>
    <w:p w:rsidR="00D6404E" w:rsidRDefault="00D6404E" w:rsidP="00D6404E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de Souza Moura</w:t>
      </w:r>
    </w:p>
    <w:p w:rsidR="00D6404E" w:rsidRDefault="00D6404E" w:rsidP="00D6404E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Moura</w:t>
      </w:r>
    </w:p>
    <w:p w:rsidR="00D6404E" w:rsidRPr="00B9748E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Vereador - PT                                </w:t>
      </w:r>
    </w:p>
    <w:sectPr w:rsidR="00D6404E" w:rsidRPr="00B9748E" w:rsidSect="009D0C1F">
      <w:headerReference w:type="default" r:id="rId7"/>
      <w:pgSz w:w="11907" w:h="16839" w:code="9"/>
      <w:pgMar w:top="709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76" w:rsidRDefault="00A93F76" w:rsidP="00E5340C">
      <w:pPr>
        <w:spacing w:after="0" w:line="240" w:lineRule="auto"/>
      </w:pPr>
      <w:r>
        <w:separator/>
      </w:r>
    </w:p>
  </w:endnote>
  <w:endnote w:type="continuationSeparator" w:id="0">
    <w:p w:rsidR="00A93F76" w:rsidRDefault="00A93F76" w:rsidP="00E5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76" w:rsidRDefault="00A93F76" w:rsidP="00E5340C">
      <w:pPr>
        <w:spacing w:after="0" w:line="240" w:lineRule="auto"/>
      </w:pPr>
      <w:r>
        <w:separator/>
      </w:r>
    </w:p>
  </w:footnote>
  <w:footnote w:type="continuationSeparator" w:id="0">
    <w:p w:rsidR="00A93F76" w:rsidRDefault="00A93F76" w:rsidP="00E5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0C" w:rsidRDefault="00E5340C">
    <w:pPr>
      <w:pStyle w:val="Cabealho"/>
    </w:pPr>
    <w:r>
      <w:rPr>
        <w:noProof/>
        <w:lang w:eastAsia="pt-BR"/>
      </w:rPr>
      <w:drawing>
        <wp:inline distT="0" distB="0" distL="0" distR="0">
          <wp:extent cx="5850890" cy="1253762"/>
          <wp:effectExtent l="19050" t="0" r="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2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007" w:rsidRDefault="00A93F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81C"/>
    <w:rsid w:val="000313A7"/>
    <w:rsid w:val="000454B6"/>
    <w:rsid w:val="000C6D5E"/>
    <w:rsid w:val="0010244D"/>
    <w:rsid w:val="00110D69"/>
    <w:rsid w:val="0011336D"/>
    <w:rsid w:val="00120C3F"/>
    <w:rsid w:val="0016754B"/>
    <w:rsid w:val="00195394"/>
    <w:rsid w:val="00202AE9"/>
    <w:rsid w:val="002122E8"/>
    <w:rsid w:val="00255C78"/>
    <w:rsid w:val="00273FAF"/>
    <w:rsid w:val="002746AD"/>
    <w:rsid w:val="002C70B7"/>
    <w:rsid w:val="002D2834"/>
    <w:rsid w:val="002E2987"/>
    <w:rsid w:val="00306DE4"/>
    <w:rsid w:val="004628F2"/>
    <w:rsid w:val="004659B1"/>
    <w:rsid w:val="0047253D"/>
    <w:rsid w:val="00496498"/>
    <w:rsid w:val="004E4D00"/>
    <w:rsid w:val="0055281C"/>
    <w:rsid w:val="0056210C"/>
    <w:rsid w:val="005623A7"/>
    <w:rsid w:val="00571A2E"/>
    <w:rsid w:val="005A4C33"/>
    <w:rsid w:val="005D6779"/>
    <w:rsid w:val="005F63F8"/>
    <w:rsid w:val="006179D9"/>
    <w:rsid w:val="00626007"/>
    <w:rsid w:val="006C2159"/>
    <w:rsid w:val="00727578"/>
    <w:rsid w:val="00753387"/>
    <w:rsid w:val="00776759"/>
    <w:rsid w:val="00793DCC"/>
    <w:rsid w:val="007F6376"/>
    <w:rsid w:val="0080368A"/>
    <w:rsid w:val="00811F29"/>
    <w:rsid w:val="008175FD"/>
    <w:rsid w:val="00863359"/>
    <w:rsid w:val="00865EA2"/>
    <w:rsid w:val="00882CC7"/>
    <w:rsid w:val="008A06C9"/>
    <w:rsid w:val="008C0A21"/>
    <w:rsid w:val="008E6761"/>
    <w:rsid w:val="00940A74"/>
    <w:rsid w:val="009750DE"/>
    <w:rsid w:val="00981826"/>
    <w:rsid w:val="009C22EF"/>
    <w:rsid w:val="009C5851"/>
    <w:rsid w:val="009D0C1F"/>
    <w:rsid w:val="00A17CC2"/>
    <w:rsid w:val="00A93F76"/>
    <w:rsid w:val="00AA4FA3"/>
    <w:rsid w:val="00AA6C1C"/>
    <w:rsid w:val="00AD36F1"/>
    <w:rsid w:val="00B04AC2"/>
    <w:rsid w:val="00B45AF5"/>
    <w:rsid w:val="00B9103B"/>
    <w:rsid w:val="00BA50AB"/>
    <w:rsid w:val="00BC0851"/>
    <w:rsid w:val="00BD407B"/>
    <w:rsid w:val="00BD64C2"/>
    <w:rsid w:val="00BE1142"/>
    <w:rsid w:val="00C019C5"/>
    <w:rsid w:val="00C21FF4"/>
    <w:rsid w:val="00CC3B3C"/>
    <w:rsid w:val="00D046F7"/>
    <w:rsid w:val="00D6404E"/>
    <w:rsid w:val="00D76ADB"/>
    <w:rsid w:val="00DF3036"/>
    <w:rsid w:val="00E207A8"/>
    <w:rsid w:val="00E30A05"/>
    <w:rsid w:val="00E5340C"/>
    <w:rsid w:val="00E54E3F"/>
    <w:rsid w:val="00E87E3F"/>
    <w:rsid w:val="00ED0684"/>
    <w:rsid w:val="00ED4DF5"/>
    <w:rsid w:val="00ED624B"/>
    <w:rsid w:val="00F354B9"/>
    <w:rsid w:val="00F8155E"/>
    <w:rsid w:val="00F951F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8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53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40C"/>
  </w:style>
  <w:style w:type="paragraph" w:styleId="Rodap">
    <w:name w:val="footer"/>
    <w:basedOn w:val="Normal"/>
    <w:link w:val="RodapChar"/>
    <w:uiPriority w:val="99"/>
    <w:semiHidden/>
    <w:unhideWhenUsed/>
    <w:rsid w:val="00E53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9</cp:revision>
  <cp:lastPrinted>2015-11-03T13:07:00Z</cp:lastPrinted>
  <dcterms:created xsi:type="dcterms:W3CDTF">2015-11-03T12:38:00Z</dcterms:created>
  <dcterms:modified xsi:type="dcterms:W3CDTF">2015-11-03T17:58:00Z</dcterms:modified>
</cp:coreProperties>
</file>