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7073CE" w:rsidRDefault="007073CE">
      <w:pPr>
        <w:jc w:val="both"/>
        <w:rPr>
          <w:sz w:val="28"/>
          <w:szCs w:val="28"/>
        </w:rPr>
      </w:pPr>
    </w:p>
    <w:p w:rsidR="007073CE" w:rsidRDefault="007073C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3C1608">
        <w:rPr>
          <w:b/>
          <w:sz w:val="28"/>
          <w:szCs w:val="28"/>
        </w:rPr>
        <w:t>_____</w:t>
      </w:r>
      <w:r w:rsidR="008A6EB5" w:rsidRPr="003C1608">
        <w:rPr>
          <w:b/>
          <w:sz w:val="28"/>
          <w:szCs w:val="28"/>
        </w:rPr>
        <w:t>_____</w:t>
      </w:r>
      <w:r w:rsidR="001549C1">
        <w:rPr>
          <w:b/>
          <w:sz w:val="28"/>
          <w:szCs w:val="28"/>
        </w:rPr>
        <w:t>175</w:t>
      </w:r>
      <w:r w:rsidR="008A6EB5" w:rsidRPr="003C1608">
        <w:rPr>
          <w:b/>
          <w:sz w:val="28"/>
          <w:szCs w:val="28"/>
        </w:rPr>
        <w:t>_</w:t>
      </w:r>
      <w:r w:rsidRPr="003C1608">
        <w:rPr>
          <w:b/>
          <w:sz w:val="28"/>
          <w:szCs w:val="28"/>
        </w:rPr>
        <w:t>__________/</w:t>
      </w:r>
      <w:r w:rsidR="00D15E8F" w:rsidRPr="003C1608">
        <w:rPr>
          <w:b/>
          <w:sz w:val="28"/>
          <w:szCs w:val="28"/>
        </w:rPr>
        <w:t>201</w:t>
      </w:r>
      <w:r w:rsidR="007073CE" w:rsidRPr="003C1608">
        <w:rPr>
          <w:b/>
          <w:sz w:val="28"/>
          <w:szCs w:val="28"/>
        </w:rPr>
        <w:t>9</w:t>
      </w:r>
      <w:r w:rsidR="00FF7FB8" w:rsidRPr="003C1608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</w:t>
      </w:r>
      <w:r w:rsidR="007073CE">
        <w:rPr>
          <w:sz w:val="28"/>
          <w:szCs w:val="28"/>
        </w:rPr>
        <w:t xml:space="preserve">no sentido de promover a instalação de placa de sinalização de </w:t>
      </w:r>
      <w:r w:rsidR="007073CE" w:rsidRPr="007073CE">
        <w:rPr>
          <w:b/>
          <w:sz w:val="28"/>
          <w:szCs w:val="28"/>
        </w:rPr>
        <w:t>“RUA SEM SAÍDA”</w:t>
      </w:r>
      <w:r w:rsidR="007073CE">
        <w:rPr>
          <w:sz w:val="28"/>
          <w:szCs w:val="28"/>
        </w:rPr>
        <w:t xml:space="preserve">, na </w:t>
      </w:r>
      <w:r w:rsidR="007073CE" w:rsidRPr="007073CE">
        <w:rPr>
          <w:b/>
          <w:sz w:val="28"/>
          <w:szCs w:val="28"/>
        </w:rPr>
        <w:t>Rua Serra do Arujá. No Bairro Jardim Ikês</w:t>
      </w:r>
      <w:r w:rsidR="00093E36" w:rsidRPr="007073CE">
        <w:rPr>
          <w:b/>
          <w:sz w:val="28"/>
          <w:szCs w:val="28"/>
        </w:rPr>
        <w:t>, n</w:t>
      </w:r>
      <w:r w:rsidRPr="007073CE">
        <w:rPr>
          <w:b/>
          <w:sz w:val="28"/>
          <w:szCs w:val="28"/>
        </w:rPr>
        <w:t>este Município</w:t>
      </w:r>
      <w:r>
        <w:rPr>
          <w:sz w:val="28"/>
          <w:szCs w:val="28"/>
        </w:rPr>
        <w:t>.</w:t>
      </w:r>
    </w:p>
    <w:p w:rsidR="00EA47EA" w:rsidRDefault="00EA47EA">
      <w:pPr>
        <w:jc w:val="both"/>
        <w:rPr>
          <w:sz w:val="28"/>
          <w:szCs w:val="28"/>
        </w:rPr>
      </w:pP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</w:t>
      </w:r>
      <w:r w:rsidR="007073CE">
        <w:rPr>
          <w:sz w:val="28"/>
          <w:szCs w:val="28"/>
        </w:rPr>
        <w:t>diante dos inúmeros pedidos recebidos, uma vez que a falta de sinalização aumenta o fluxo de veículos naquela localidade, gerando transtornos aos moradores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37423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7073CE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7073C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42" w:rsidRDefault="00E11E42" w:rsidP="00B33067">
      <w:r>
        <w:separator/>
      </w:r>
    </w:p>
  </w:endnote>
  <w:endnote w:type="continuationSeparator" w:id="1">
    <w:p w:rsidR="00E11E42" w:rsidRDefault="00E11E42" w:rsidP="00B3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42" w:rsidRDefault="00E11E42" w:rsidP="00B33067">
      <w:r>
        <w:separator/>
      </w:r>
    </w:p>
  </w:footnote>
  <w:footnote w:type="continuationSeparator" w:id="1">
    <w:p w:rsidR="00E11E42" w:rsidRDefault="00E11E42" w:rsidP="00B3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42"/>
  <w:p w:rsidR="00B33067" w:rsidRDefault="00E11E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11E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1549C1"/>
    <w:rsid w:val="00292069"/>
    <w:rsid w:val="002A7B2E"/>
    <w:rsid w:val="0032312A"/>
    <w:rsid w:val="00374EA9"/>
    <w:rsid w:val="003A33C6"/>
    <w:rsid w:val="003C1608"/>
    <w:rsid w:val="003E4D2C"/>
    <w:rsid w:val="004D3DB6"/>
    <w:rsid w:val="004F59FC"/>
    <w:rsid w:val="00537423"/>
    <w:rsid w:val="0058089E"/>
    <w:rsid w:val="00594D81"/>
    <w:rsid w:val="005B672E"/>
    <w:rsid w:val="00670DF8"/>
    <w:rsid w:val="006823B9"/>
    <w:rsid w:val="006B3828"/>
    <w:rsid w:val="006D7F8A"/>
    <w:rsid w:val="007073CE"/>
    <w:rsid w:val="00726D81"/>
    <w:rsid w:val="007566F0"/>
    <w:rsid w:val="0075741C"/>
    <w:rsid w:val="00795C6C"/>
    <w:rsid w:val="0081422E"/>
    <w:rsid w:val="00814411"/>
    <w:rsid w:val="00816260"/>
    <w:rsid w:val="008905AF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B25A55"/>
    <w:rsid w:val="00B33067"/>
    <w:rsid w:val="00B87B4A"/>
    <w:rsid w:val="00B97314"/>
    <w:rsid w:val="00BA4413"/>
    <w:rsid w:val="00BA4FDE"/>
    <w:rsid w:val="00C27E3B"/>
    <w:rsid w:val="00C83BA1"/>
    <w:rsid w:val="00CD33B6"/>
    <w:rsid w:val="00CE5A03"/>
    <w:rsid w:val="00D15E8F"/>
    <w:rsid w:val="00D4139E"/>
    <w:rsid w:val="00D42122"/>
    <w:rsid w:val="00D75E04"/>
    <w:rsid w:val="00DA2368"/>
    <w:rsid w:val="00DF269E"/>
    <w:rsid w:val="00E11E42"/>
    <w:rsid w:val="00EA47EA"/>
    <w:rsid w:val="00EC4E1E"/>
    <w:rsid w:val="00EE6400"/>
    <w:rsid w:val="00F16B16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2017-02-13T13:19:00Z</cp:lastPrinted>
  <dcterms:created xsi:type="dcterms:W3CDTF">2019-02-07T17:11:00Z</dcterms:created>
  <dcterms:modified xsi:type="dcterms:W3CDTF">2019-02-11T15:27:00Z</dcterms:modified>
</cp:coreProperties>
</file>