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465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213</w:t>
      </w:r>
      <w:r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B33A92"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 w:rsidRPr="00DA2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Pr="00DA2049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4C18C7" w:rsidP="00B90320">
      <w:pPr>
        <w:autoSpaceDE w:val="0"/>
        <w:autoSpaceDN w:val="0"/>
        <w:adjustRightInd w:val="0"/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DA2049" w:rsidRDefault="005F0C5E" w:rsidP="00B90320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C3260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DA2049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Pr="00DA2049">
        <w:rPr>
          <w:rFonts w:ascii="Times New Roman" w:hAnsi="Times New Roman" w:cs="Times New Roman"/>
          <w:sz w:val="28"/>
          <w:szCs w:val="28"/>
        </w:rPr>
        <w:t>para que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 </w:t>
      </w:r>
      <w:r w:rsidR="00DA2049" w:rsidRPr="00DA2049">
        <w:rPr>
          <w:rFonts w:ascii="Times New Roman" w:hAnsi="Times New Roman" w:cs="Times New Roman"/>
          <w:sz w:val="28"/>
          <w:szCs w:val="28"/>
        </w:rPr>
        <w:t>seja feito a limpeza e capinação na Rodovia Alberto Hinoto altura do nº730 ao nº 1032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, no </w:t>
      </w:r>
      <w:r w:rsidR="00465F0B">
        <w:rPr>
          <w:rFonts w:ascii="Times New Roman" w:hAnsi="Times New Roman" w:cs="Times New Roman"/>
          <w:sz w:val="28"/>
          <w:szCs w:val="28"/>
        </w:rPr>
        <w:t>Ba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irro </w:t>
      </w:r>
      <w:r w:rsidR="00DA2049" w:rsidRPr="00DA2049">
        <w:rPr>
          <w:rFonts w:ascii="Times New Roman" w:hAnsi="Times New Roman" w:cs="Times New Roman"/>
          <w:sz w:val="28"/>
          <w:szCs w:val="28"/>
        </w:rPr>
        <w:t xml:space="preserve">Nossa Senhora D’Ajuda, </w:t>
      </w:r>
      <w:r w:rsidR="00B33A92" w:rsidRPr="00DA2049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DA2049" w:rsidRPr="00DA2049" w:rsidRDefault="00DA2049" w:rsidP="00B90320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49" w:rsidRPr="00DA2049" w:rsidRDefault="00DA2049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2049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DA2049" w:rsidRDefault="00DA2049" w:rsidP="00DA2049">
      <w:pPr>
        <w:tabs>
          <w:tab w:val="left" w:pos="2552"/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20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DA2049" w:rsidRPr="00DA2049" w:rsidRDefault="00DA2049" w:rsidP="00B90320">
      <w:pPr>
        <w:tabs>
          <w:tab w:val="left" w:pos="2552"/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A referida solicitação se faz necessária devido o mato est</w:t>
      </w:r>
      <w:r w:rsidR="00465F0B">
        <w:rPr>
          <w:rFonts w:ascii="Times New Roman" w:eastAsia="Calibri" w:hAnsi="Times New Roman" w:cs="Times New Roman"/>
          <w:sz w:val="28"/>
          <w:szCs w:val="28"/>
        </w:rPr>
        <w:t>á</w:t>
      </w:r>
      <w:r w:rsidRPr="00DA2049">
        <w:rPr>
          <w:rFonts w:ascii="Times New Roman" w:eastAsia="Calibri" w:hAnsi="Times New Roman" w:cs="Times New Roman"/>
          <w:sz w:val="28"/>
          <w:szCs w:val="28"/>
        </w:rPr>
        <w:t xml:space="preserve"> tomando conta da calçada, fazendo com que os pedestres precisem passar pela via podendo assim causar um acidente. </w:t>
      </w:r>
    </w:p>
    <w:p w:rsidR="004C18C7" w:rsidRPr="00DA2049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DA204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DA2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 w:rsidRPr="00DA204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A2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A92" w:rsidRPr="00DA2049" w:rsidRDefault="000561AD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2pt;margin-top:23.5pt;width:225.75pt;height:0;z-index:251658240" o:connectortype="straight"/>
        </w:pict>
      </w:r>
    </w:p>
    <w:p w:rsidR="00B33A92" w:rsidRPr="00465F0B" w:rsidRDefault="00B33A92" w:rsidP="004C18C7">
      <w:pPr>
        <w:ind w:firstLine="255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F0B">
        <w:rPr>
          <w:rFonts w:ascii="Times New Roman" w:hAnsi="Times New Roman" w:cs="Times New Roman"/>
          <w:b/>
          <w:sz w:val="32"/>
          <w:szCs w:val="32"/>
        </w:rPr>
        <w:t>Roberto Carlos do Nascimento Tito</w:t>
      </w:r>
    </w:p>
    <w:p w:rsidR="00B33A92" w:rsidRPr="00DA2049" w:rsidRDefault="00B33A92" w:rsidP="00B33A92">
      <w:pPr>
        <w:jc w:val="both"/>
        <w:rPr>
          <w:rFonts w:ascii="Times New Roman" w:hAnsi="Times New Roman" w:cs="Times New Roman"/>
          <w:sz w:val="32"/>
          <w:szCs w:val="32"/>
        </w:rPr>
      </w:pPr>
      <w:r w:rsidRPr="00DA2049">
        <w:rPr>
          <w:rFonts w:ascii="Times New Roman" w:hAnsi="Times New Roman" w:cs="Times New Roman"/>
          <w:sz w:val="32"/>
          <w:szCs w:val="32"/>
        </w:rPr>
        <w:t xml:space="preserve">    </w:t>
      </w:r>
      <w:r w:rsidR="00DA204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A2049">
        <w:rPr>
          <w:rFonts w:ascii="Times New Roman" w:hAnsi="Times New Roman" w:cs="Times New Roman"/>
          <w:sz w:val="32"/>
          <w:szCs w:val="32"/>
        </w:rPr>
        <w:t>Vereador Carlinhos da Minercal</w:t>
      </w:r>
    </w:p>
    <w:sectPr w:rsidR="00B33A92" w:rsidRPr="00DA2049" w:rsidSect="004C18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3E" w:rsidRDefault="00A8233E" w:rsidP="004C18C7">
      <w:pPr>
        <w:spacing w:after="0" w:line="240" w:lineRule="auto"/>
      </w:pPr>
      <w:r>
        <w:separator/>
      </w:r>
    </w:p>
  </w:endnote>
  <w:endnote w:type="continuationSeparator" w:id="1">
    <w:p w:rsidR="00A8233E" w:rsidRDefault="00A8233E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3E" w:rsidRDefault="00A8233E" w:rsidP="004C18C7">
      <w:pPr>
        <w:spacing w:after="0" w:line="240" w:lineRule="auto"/>
      </w:pPr>
      <w:r>
        <w:separator/>
      </w:r>
    </w:p>
  </w:footnote>
  <w:footnote w:type="continuationSeparator" w:id="1">
    <w:p w:rsidR="00A8233E" w:rsidRDefault="00A8233E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23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233E"/>
  <w:p w:rsidR="00EE1DC5" w:rsidRDefault="00CE6D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23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52D5D"/>
    <w:rsid w:val="000561AD"/>
    <w:rsid w:val="000D0157"/>
    <w:rsid w:val="00157E94"/>
    <w:rsid w:val="002879F3"/>
    <w:rsid w:val="002C3260"/>
    <w:rsid w:val="00465B8C"/>
    <w:rsid w:val="00465F0B"/>
    <w:rsid w:val="004C18C7"/>
    <w:rsid w:val="004D2691"/>
    <w:rsid w:val="00505592"/>
    <w:rsid w:val="005842A2"/>
    <w:rsid w:val="005D3A92"/>
    <w:rsid w:val="005F0C5E"/>
    <w:rsid w:val="00667299"/>
    <w:rsid w:val="006C010F"/>
    <w:rsid w:val="006F2389"/>
    <w:rsid w:val="007A5955"/>
    <w:rsid w:val="00880F10"/>
    <w:rsid w:val="008973AA"/>
    <w:rsid w:val="00903CF3"/>
    <w:rsid w:val="00A8233E"/>
    <w:rsid w:val="00B33A92"/>
    <w:rsid w:val="00B90320"/>
    <w:rsid w:val="00CE6D49"/>
    <w:rsid w:val="00D43C7E"/>
    <w:rsid w:val="00DA2049"/>
    <w:rsid w:val="00ED103A"/>
    <w:rsid w:val="00ED6EF8"/>
    <w:rsid w:val="00E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7EEF-3FD6-4253-AD52-DBB28A95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5</cp:revision>
  <dcterms:created xsi:type="dcterms:W3CDTF">2019-02-18T15:56:00Z</dcterms:created>
  <dcterms:modified xsi:type="dcterms:W3CDTF">2019-02-18T17:45:00Z</dcterms:modified>
</cp:coreProperties>
</file>