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6372D6" w:rsidRDefault="006372D6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146D1A" w:rsidRDefault="00146D1A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46D1A" w:rsidRDefault="00146D1A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46D1A" w:rsidRDefault="00146D1A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146D1A">
        <w:rPr>
          <w:rFonts w:ascii="Arial" w:hAnsi="Arial" w:cs="Arial"/>
          <w:b/>
          <w:bCs/>
          <w:sz w:val="28"/>
          <w:szCs w:val="28"/>
        </w:rPr>
        <w:t>1496</w:t>
      </w:r>
      <w:r w:rsidRPr="000D42DB">
        <w:rPr>
          <w:rFonts w:ascii="Arial" w:hAnsi="Arial" w:cs="Arial"/>
          <w:b/>
          <w:bCs/>
          <w:sz w:val="28"/>
          <w:szCs w:val="28"/>
        </w:rPr>
        <w:t>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E5315C">
        <w:rPr>
          <w:rFonts w:ascii="Arial" w:hAnsi="Arial" w:cs="Arial"/>
          <w:b/>
          <w:sz w:val="28"/>
          <w:szCs w:val="28"/>
        </w:rPr>
        <w:t>RUA PLUMAS</w:t>
      </w:r>
      <w:r w:rsidR="00C26AB6">
        <w:rPr>
          <w:rFonts w:ascii="Arial" w:hAnsi="Arial" w:cs="Arial"/>
          <w:b/>
          <w:sz w:val="28"/>
          <w:szCs w:val="28"/>
        </w:rPr>
        <w:t xml:space="preserve">,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E5315C">
        <w:rPr>
          <w:rFonts w:ascii="Arial" w:hAnsi="Arial" w:cs="Arial"/>
          <w:sz w:val="28"/>
          <w:szCs w:val="28"/>
        </w:rPr>
        <w:t>airro Jardim Califórnia</w:t>
      </w:r>
      <w:r w:rsidR="009B39D3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0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Outubro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1B" w:rsidRDefault="007E521B" w:rsidP="0064056C">
      <w:r>
        <w:separator/>
      </w:r>
    </w:p>
  </w:endnote>
  <w:endnote w:type="continuationSeparator" w:id="1">
    <w:p w:rsidR="007E521B" w:rsidRDefault="007E521B" w:rsidP="0064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1B" w:rsidRDefault="007E521B" w:rsidP="0064056C">
      <w:r>
        <w:separator/>
      </w:r>
    </w:p>
  </w:footnote>
  <w:footnote w:type="continuationSeparator" w:id="1">
    <w:p w:rsidR="007E521B" w:rsidRDefault="007E521B" w:rsidP="0064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C" w:rsidRDefault="006405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46D1A"/>
    <w:rsid w:val="0015621E"/>
    <w:rsid w:val="00174A82"/>
    <w:rsid w:val="00182415"/>
    <w:rsid w:val="00196A99"/>
    <w:rsid w:val="001F100E"/>
    <w:rsid w:val="002706FB"/>
    <w:rsid w:val="002A3765"/>
    <w:rsid w:val="002A5350"/>
    <w:rsid w:val="002C6D37"/>
    <w:rsid w:val="00330899"/>
    <w:rsid w:val="00424ECF"/>
    <w:rsid w:val="00431E16"/>
    <w:rsid w:val="0048117F"/>
    <w:rsid w:val="0053547A"/>
    <w:rsid w:val="0054401B"/>
    <w:rsid w:val="00576674"/>
    <w:rsid w:val="005C16FB"/>
    <w:rsid w:val="005D5E42"/>
    <w:rsid w:val="005D75A9"/>
    <w:rsid w:val="00615E28"/>
    <w:rsid w:val="006372D6"/>
    <w:rsid w:val="0064056C"/>
    <w:rsid w:val="006877B1"/>
    <w:rsid w:val="00697E59"/>
    <w:rsid w:val="006B07DF"/>
    <w:rsid w:val="00727B49"/>
    <w:rsid w:val="0078068C"/>
    <w:rsid w:val="007A4706"/>
    <w:rsid w:val="007E521B"/>
    <w:rsid w:val="00814BDB"/>
    <w:rsid w:val="008268AC"/>
    <w:rsid w:val="0086469C"/>
    <w:rsid w:val="008A58AB"/>
    <w:rsid w:val="008D75F5"/>
    <w:rsid w:val="009012D0"/>
    <w:rsid w:val="009264C6"/>
    <w:rsid w:val="0094114D"/>
    <w:rsid w:val="00984EB8"/>
    <w:rsid w:val="009B39D3"/>
    <w:rsid w:val="00A576B9"/>
    <w:rsid w:val="00A84926"/>
    <w:rsid w:val="00B243C6"/>
    <w:rsid w:val="00B61C7D"/>
    <w:rsid w:val="00B80FCD"/>
    <w:rsid w:val="00BC492C"/>
    <w:rsid w:val="00BE62DA"/>
    <w:rsid w:val="00C116C6"/>
    <w:rsid w:val="00C26AB6"/>
    <w:rsid w:val="00C54C61"/>
    <w:rsid w:val="00C934FF"/>
    <w:rsid w:val="00CD0BEB"/>
    <w:rsid w:val="00D50F63"/>
    <w:rsid w:val="00E5315C"/>
    <w:rsid w:val="00E94505"/>
    <w:rsid w:val="00EC3AD1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640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5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0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05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2019-10-04T13:47:00Z</dcterms:created>
  <dcterms:modified xsi:type="dcterms:W3CDTF">2019-10-04T19:57:00Z</dcterms:modified>
</cp:coreProperties>
</file>